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681C25" w14:textId="77777777" w:rsidR="006855A6" w:rsidRDefault="006855A6" w:rsidP="006855A6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</w:p>
    <w:p w14:paraId="680C9C4B" w14:textId="2BA2C39D" w:rsidR="006855A6" w:rsidRDefault="006855A6" w:rsidP="006855A6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附件：承办</w:t>
      </w:r>
      <w:r w:rsidRPr="006855A6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第三十</w:t>
      </w:r>
      <w:r w:rsidR="00A210EE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五</w:t>
      </w:r>
      <w:r w:rsidRPr="006855A6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届中国仿真大会</w:t>
      </w:r>
      <w:r w:rsidR="008E4C0D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申报表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459"/>
        <w:gridCol w:w="1692"/>
        <w:gridCol w:w="2077"/>
        <w:gridCol w:w="2068"/>
      </w:tblGrid>
      <w:tr w:rsidR="00EF4215" w14:paraId="6E1B9454" w14:textId="77777777" w:rsidTr="00D551FE">
        <w:tc>
          <w:tcPr>
            <w:tcW w:w="8522" w:type="dxa"/>
            <w:gridSpan w:val="4"/>
          </w:tcPr>
          <w:p w14:paraId="46D4D5D1" w14:textId="77777777" w:rsidR="00EF4215" w:rsidRPr="00EF4215" w:rsidRDefault="008E4C0D" w:rsidP="00EF4215">
            <w:pPr>
              <w:spacing w:line="360" w:lineRule="auto"/>
              <w:jc w:val="center"/>
              <w:rPr>
                <w:rFonts w:asciiTheme="majorEastAsia" w:eastAsiaTheme="majorEastAsia" w:hAnsiTheme="majorEastAsia"/>
                <w:b/>
                <w:sz w:val="32"/>
                <w:szCs w:val="32"/>
              </w:rPr>
            </w:pPr>
            <w:r>
              <w:rPr>
                <w:rFonts w:asciiTheme="majorEastAsia" w:eastAsiaTheme="majorEastAsia" w:hAnsiTheme="majorEastAsia"/>
                <w:b/>
                <w:sz w:val="32"/>
                <w:szCs w:val="32"/>
              </w:rPr>
              <w:t>申</w:t>
            </w:r>
            <w:r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Theme="majorEastAsia" w:eastAsiaTheme="majorEastAsia" w:hAnsiTheme="majorEastAsia"/>
                <w:b/>
                <w:sz w:val="32"/>
                <w:szCs w:val="32"/>
              </w:rPr>
              <w:t>报</w:t>
            </w:r>
            <w:r>
              <w:rPr>
                <w:rFonts w:asciiTheme="majorEastAsia" w:eastAsiaTheme="majorEastAsia" w:hAnsiTheme="majorEastAsia" w:hint="eastAsia"/>
                <w:b/>
                <w:sz w:val="32"/>
                <w:szCs w:val="32"/>
              </w:rPr>
              <w:t xml:space="preserve"> 表</w:t>
            </w:r>
          </w:p>
        </w:tc>
      </w:tr>
      <w:tr w:rsidR="006855A6" w14:paraId="0D1FABF5" w14:textId="77777777" w:rsidTr="00006503">
        <w:tc>
          <w:tcPr>
            <w:tcW w:w="2518" w:type="dxa"/>
          </w:tcPr>
          <w:p w14:paraId="33165FD0" w14:textId="77777777" w:rsidR="006855A6" w:rsidRDefault="006855A6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承办人姓名</w:t>
            </w:r>
          </w:p>
        </w:tc>
        <w:tc>
          <w:tcPr>
            <w:tcW w:w="1742" w:type="dxa"/>
          </w:tcPr>
          <w:p w14:paraId="7C668DCB" w14:textId="77777777" w:rsidR="006855A6" w:rsidRDefault="006855A6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131" w:type="dxa"/>
          </w:tcPr>
          <w:p w14:paraId="055A9FC8" w14:textId="77777777" w:rsidR="006855A6" w:rsidRDefault="00EF4215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联系电话</w:t>
            </w:r>
          </w:p>
        </w:tc>
        <w:tc>
          <w:tcPr>
            <w:tcW w:w="2131" w:type="dxa"/>
          </w:tcPr>
          <w:p w14:paraId="00B07907" w14:textId="77777777" w:rsidR="006855A6" w:rsidRDefault="006855A6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EF4215" w14:paraId="3EFE0050" w14:textId="77777777" w:rsidTr="00006503">
        <w:tc>
          <w:tcPr>
            <w:tcW w:w="2518" w:type="dxa"/>
          </w:tcPr>
          <w:p w14:paraId="13148224" w14:textId="77777777" w:rsidR="00EF4215" w:rsidRDefault="00EF4215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承办单位</w:t>
            </w:r>
          </w:p>
        </w:tc>
        <w:tc>
          <w:tcPr>
            <w:tcW w:w="6004" w:type="dxa"/>
            <w:gridSpan w:val="3"/>
          </w:tcPr>
          <w:p w14:paraId="14D15D89" w14:textId="77777777" w:rsidR="00EF4215" w:rsidRDefault="00EF4215" w:rsidP="001B78F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6855A6" w14:paraId="00D746A5" w14:textId="77777777" w:rsidTr="00006503">
        <w:tc>
          <w:tcPr>
            <w:tcW w:w="2518" w:type="dxa"/>
          </w:tcPr>
          <w:p w14:paraId="315ECD59" w14:textId="77777777" w:rsidR="006855A6" w:rsidRDefault="00EF4215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</w:t>
            </w:r>
            <w:r w:rsidR="006855A6">
              <w:rPr>
                <w:rFonts w:asciiTheme="majorEastAsia" w:eastAsiaTheme="majorEastAsia" w:hAnsiTheme="majorEastAsia"/>
                <w:sz w:val="28"/>
                <w:szCs w:val="28"/>
              </w:rPr>
              <w:t>地点</w:t>
            </w:r>
          </w:p>
        </w:tc>
        <w:tc>
          <w:tcPr>
            <w:tcW w:w="1742" w:type="dxa"/>
          </w:tcPr>
          <w:p w14:paraId="1CF8AE0B" w14:textId="77777777" w:rsidR="006855A6" w:rsidRDefault="006855A6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2131" w:type="dxa"/>
          </w:tcPr>
          <w:p w14:paraId="0B39A641" w14:textId="77777777" w:rsidR="006855A6" w:rsidRDefault="00EF4215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</w:t>
            </w:r>
            <w:r w:rsidR="006855A6">
              <w:rPr>
                <w:rFonts w:asciiTheme="majorEastAsia" w:eastAsiaTheme="majorEastAsia" w:hAnsiTheme="majorEastAsia"/>
                <w:sz w:val="28"/>
                <w:szCs w:val="28"/>
              </w:rPr>
              <w:t>时间</w:t>
            </w:r>
          </w:p>
        </w:tc>
        <w:tc>
          <w:tcPr>
            <w:tcW w:w="2131" w:type="dxa"/>
          </w:tcPr>
          <w:p w14:paraId="3DABBF50" w14:textId="77777777" w:rsidR="006855A6" w:rsidRDefault="006855A6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845304" w14:paraId="293D563B" w14:textId="77777777" w:rsidTr="00044442">
        <w:tc>
          <w:tcPr>
            <w:tcW w:w="2518" w:type="dxa"/>
          </w:tcPr>
          <w:p w14:paraId="5DBDCE9A" w14:textId="77777777" w:rsidR="00845304" w:rsidRDefault="00845304" w:rsidP="005E21D2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拟</w:t>
            </w:r>
            <w:r>
              <w:rPr>
                <w:rFonts w:asciiTheme="majorEastAsia" w:eastAsiaTheme="majorEastAsia" w:hAnsiTheme="majorEastAsia"/>
                <w:sz w:val="28"/>
                <w:szCs w:val="28"/>
              </w:rPr>
              <w:t>支撑经费</w:t>
            </w: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额度</w:t>
            </w:r>
          </w:p>
          <w:p w14:paraId="55ABDFA8" w14:textId="77777777" w:rsidR="00845304" w:rsidRDefault="00845304" w:rsidP="005E21D2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  <w:szCs w:val="28"/>
              </w:rPr>
              <w:t>（会议费/劳务费/交通费等）</w:t>
            </w:r>
          </w:p>
        </w:tc>
        <w:tc>
          <w:tcPr>
            <w:tcW w:w="6004" w:type="dxa"/>
            <w:gridSpan w:val="3"/>
          </w:tcPr>
          <w:p w14:paraId="3DB0230C" w14:textId="77777777" w:rsidR="00845304" w:rsidRDefault="00845304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  <w:tr w:rsidR="006855A6" w14:paraId="1B5EAD18" w14:textId="77777777" w:rsidTr="00845304">
        <w:trPr>
          <w:trHeight w:val="3342"/>
        </w:trPr>
        <w:tc>
          <w:tcPr>
            <w:tcW w:w="2518" w:type="dxa"/>
          </w:tcPr>
          <w:p w14:paraId="3121EB3A" w14:textId="77777777" w:rsidR="005E21D2" w:rsidRDefault="006855A6" w:rsidP="005E21D2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承办单位</w:t>
            </w:r>
          </w:p>
          <w:p w14:paraId="7D49E915" w14:textId="77777777" w:rsidR="006855A6" w:rsidRDefault="006855A6" w:rsidP="005E21D2">
            <w:pPr>
              <w:spacing w:line="360" w:lineRule="auto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>
              <w:rPr>
                <w:rFonts w:asciiTheme="majorEastAsia" w:eastAsiaTheme="majorEastAsia" w:hAnsiTheme="majorEastAsia"/>
                <w:sz w:val="28"/>
                <w:szCs w:val="28"/>
              </w:rPr>
              <w:t>工作小组名单</w:t>
            </w:r>
          </w:p>
        </w:tc>
        <w:tc>
          <w:tcPr>
            <w:tcW w:w="6004" w:type="dxa"/>
            <w:gridSpan w:val="3"/>
          </w:tcPr>
          <w:p w14:paraId="177FC2BE" w14:textId="77777777" w:rsidR="006855A6" w:rsidRDefault="006855A6" w:rsidP="006855A6">
            <w:pPr>
              <w:spacing w:line="360" w:lineRule="auto"/>
              <w:jc w:val="left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</w:tr>
    </w:tbl>
    <w:p w14:paraId="1A2342CB" w14:textId="77777777" w:rsidR="006855A6" w:rsidRPr="004A6D55" w:rsidRDefault="006855A6" w:rsidP="006855A6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</w:p>
    <w:sectPr w:rsidR="006855A6" w:rsidRPr="004A6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69BCD" w14:textId="77777777" w:rsidR="00263549" w:rsidRDefault="00263549" w:rsidP="00006503">
      <w:r>
        <w:separator/>
      </w:r>
    </w:p>
  </w:endnote>
  <w:endnote w:type="continuationSeparator" w:id="0">
    <w:p w14:paraId="3227F790" w14:textId="77777777" w:rsidR="00263549" w:rsidRDefault="00263549" w:rsidP="0000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0B18D" w14:textId="77777777" w:rsidR="00263549" w:rsidRDefault="00263549" w:rsidP="00006503">
      <w:r>
        <w:separator/>
      </w:r>
    </w:p>
  </w:footnote>
  <w:footnote w:type="continuationSeparator" w:id="0">
    <w:p w14:paraId="249E64A9" w14:textId="77777777" w:rsidR="00263549" w:rsidRDefault="00263549" w:rsidP="000065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D55"/>
    <w:rsid w:val="00006503"/>
    <w:rsid w:val="00263549"/>
    <w:rsid w:val="00335AF5"/>
    <w:rsid w:val="003801A0"/>
    <w:rsid w:val="00417AF0"/>
    <w:rsid w:val="004A6D55"/>
    <w:rsid w:val="005E21D2"/>
    <w:rsid w:val="006855A6"/>
    <w:rsid w:val="0073555B"/>
    <w:rsid w:val="00780D83"/>
    <w:rsid w:val="0079239B"/>
    <w:rsid w:val="00845304"/>
    <w:rsid w:val="00891305"/>
    <w:rsid w:val="008E4C0D"/>
    <w:rsid w:val="00A210EE"/>
    <w:rsid w:val="00AD54EB"/>
    <w:rsid w:val="00B95E5F"/>
    <w:rsid w:val="00C04EB2"/>
    <w:rsid w:val="00D84FAB"/>
    <w:rsid w:val="00E804D8"/>
    <w:rsid w:val="00EF4215"/>
    <w:rsid w:val="00F66A18"/>
    <w:rsid w:val="00FC27A0"/>
    <w:rsid w:val="00FF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A201E6"/>
  <w15:docId w15:val="{D78E8B5D-644D-4ACE-B2B3-9A35A75FD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A6D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6D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a4"/>
    <w:uiPriority w:val="10"/>
    <w:qFormat/>
    <w:rsid w:val="004A6D5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4A6D55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semiHidden/>
    <w:unhideWhenUsed/>
    <w:rsid w:val="004A6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04EB2"/>
    <w:rPr>
      <w:b/>
      <w:bCs/>
    </w:rPr>
  </w:style>
  <w:style w:type="character" w:styleId="a7">
    <w:name w:val="Hyperlink"/>
    <w:basedOn w:val="a0"/>
    <w:uiPriority w:val="99"/>
    <w:unhideWhenUsed/>
    <w:rsid w:val="00E804D8"/>
    <w:rPr>
      <w:color w:val="0000FF" w:themeColor="hyperlink"/>
      <w:u w:val="single"/>
    </w:rPr>
  </w:style>
  <w:style w:type="paragraph" w:styleId="a8">
    <w:name w:val="Date"/>
    <w:basedOn w:val="a"/>
    <w:next w:val="a"/>
    <w:link w:val="a9"/>
    <w:uiPriority w:val="99"/>
    <w:semiHidden/>
    <w:unhideWhenUsed/>
    <w:rsid w:val="006855A6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6855A6"/>
  </w:style>
  <w:style w:type="table" w:styleId="aa">
    <w:name w:val="Table Grid"/>
    <w:basedOn w:val="a1"/>
    <w:uiPriority w:val="59"/>
    <w:rsid w:val="006855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00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006503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00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0065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8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2022-07-01T01:32:00Z</dcterms:created>
  <dcterms:modified xsi:type="dcterms:W3CDTF">2022-07-01T01:32:00Z</dcterms:modified>
</cp:coreProperties>
</file>